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D4200" w14:textId="77777777" w:rsidR="00BA605E" w:rsidRPr="00BA605E" w:rsidRDefault="00BA605E" w:rsidP="00BA60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A605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Business Development </w:t>
      </w:r>
      <w:proofErr w:type="spellStart"/>
      <w:r w:rsidRPr="00BA605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Specialist</w:t>
      </w:r>
      <w:proofErr w:type="spellEnd"/>
    </w:p>
    <w:p w14:paraId="3FE683FB" w14:textId="63F10E6D" w:rsidR="00731097" w:rsidRPr="00BA605E" w:rsidRDefault="00BA605E">
      <w:pPr>
        <w:rPr>
          <w:rFonts w:ascii="Times New Roman" w:hAnsi="Times New Roman" w:cs="Times New Roman"/>
          <w:sz w:val="24"/>
          <w:szCs w:val="24"/>
        </w:rPr>
      </w:pPr>
      <w:r w:rsidRPr="00BA605E">
        <w:rPr>
          <w:rFonts w:ascii="Times New Roman" w:hAnsi="Times New Roman" w:cs="Times New Roman"/>
          <w:sz w:val="24"/>
          <w:szCs w:val="24"/>
        </w:rPr>
        <w:t>Kraków</w:t>
      </w:r>
    </w:p>
    <w:p w14:paraId="61C89BC5" w14:textId="77777777" w:rsidR="00BA605E" w:rsidRDefault="00BA605E" w:rsidP="00BA605E">
      <w:pPr>
        <w:spacing w:after="0" w:line="240" w:lineRule="auto"/>
      </w:pPr>
    </w:p>
    <w:p w14:paraId="61CDE959" w14:textId="63EBA292" w:rsidR="00BA605E" w:rsidRPr="00BA605E" w:rsidRDefault="00BA605E" w:rsidP="00BA6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05E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 z producentami samochodów i dostawcami usług mobilności, kreuj przyszłość motoryzacji w Europie i na świecie. Szukamy zmotywowanej, ambitnej oraz nastawionej na rezultaty osoby, która wzmocni skuteczny zespół sprzedaży, pozyskując nowych klientów zagranicznych w obszarze tworzenia innowacyjnych rozwiązań dla Automotive/</w:t>
      </w:r>
      <w:proofErr w:type="spellStart"/>
      <w:r w:rsidRPr="00BA605E">
        <w:rPr>
          <w:rFonts w:ascii="Times New Roman" w:eastAsia="Times New Roman" w:hAnsi="Times New Roman" w:cs="Times New Roman"/>
          <w:sz w:val="24"/>
          <w:szCs w:val="24"/>
          <w:lang w:eastAsia="pl-PL"/>
        </w:rPr>
        <w:t>Connected</w:t>
      </w:r>
      <w:proofErr w:type="spellEnd"/>
      <w:r w:rsidRPr="00BA6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A605E">
        <w:rPr>
          <w:rFonts w:ascii="Times New Roman" w:eastAsia="Times New Roman" w:hAnsi="Times New Roman" w:cs="Times New Roman"/>
          <w:sz w:val="24"/>
          <w:szCs w:val="24"/>
          <w:lang w:eastAsia="pl-PL"/>
        </w:rPr>
        <w:t>Cars</w:t>
      </w:r>
      <w:proofErr w:type="spellEnd"/>
      <w:r w:rsidRPr="00BA605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BA605E">
        <w:rPr>
          <w:rFonts w:ascii="Times New Roman" w:eastAsia="Times New Roman" w:hAnsi="Times New Roman" w:cs="Times New Roman"/>
          <w:sz w:val="24"/>
          <w:szCs w:val="24"/>
          <w:lang w:eastAsia="pl-PL"/>
        </w:rPr>
        <w:t>Mobility</w:t>
      </w:r>
      <w:proofErr w:type="spellEnd"/>
      <w:r w:rsidRPr="00BA6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BA60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0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BA60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0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PROFIL PRACOWNIKA</w:t>
      </w:r>
    </w:p>
    <w:p w14:paraId="337DF8EA" w14:textId="77777777" w:rsidR="00BA605E" w:rsidRPr="00BA605E" w:rsidRDefault="00BA605E" w:rsidP="00BA60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05E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</w:t>
      </w:r>
    </w:p>
    <w:p w14:paraId="02C2ECF9" w14:textId="77777777" w:rsidR="00BA605E" w:rsidRPr="00BA605E" w:rsidRDefault="00BA605E" w:rsidP="00BA60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05E">
        <w:rPr>
          <w:rFonts w:ascii="Times New Roman" w:eastAsia="Times New Roman" w:hAnsi="Times New Roman" w:cs="Times New Roman"/>
          <w:sz w:val="24"/>
          <w:szCs w:val="24"/>
          <w:lang w:eastAsia="pl-PL"/>
        </w:rPr>
        <w:t>Orientacja na rozwój kariery w sprzedaży w międzynarodowym środowisku</w:t>
      </w:r>
    </w:p>
    <w:p w14:paraId="0B09B645" w14:textId="77777777" w:rsidR="00BA605E" w:rsidRPr="00BA605E" w:rsidRDefault="00BA605E" w:rsidP="00BA60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05E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języka niemieckiego umożliwiająca pracę z klientem obcojęzycznym</w:t>
      </w:r>
    </w:p>
    <w:p w14:paraId="0EA2362F" w14:textId="77777777" w:rsidR="00BA605E" w:rsidRPr="00BA605E" w:rsidRDefault="00BA605E" w:rsidP="00BA60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05E">
        <w:rPr>
          <w:rFonts w:ascii="Times New Roman" w:eastAsia="Times New Roman" w:hAnsi="Times New Roman" w:cs="Times New Roman"/>
          <w:sz w:val="24"/>
          <w:szCs w:val="24"/>
          <w:lang w:eastAsia="pl-PL"/>
        </w:rPr>
        <w:t>Swobodna komunikacja w języku angielskim</w:t>
      </w:r>
    </w:p>
    <w:p w14:paraId="00056DA1" w14:textId="77777777" w:rsidR="00BA605E" w:rsidRPr="00BA605E" w:rsidRDefault="00BA605E" w:rsidP="00BA60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05E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Samodzielność, przedsiębiorczość, skuteczność oraz determinacja w dążeniu do celu</w:t>
      </w:r>
    </w:p>
    <w:p w14:paraId="6B4B656E" w14:textId="77777777" w:rsidR="00BA605E" w:rsidRPr="00BA605E" w:rsidRDefault="00BA605E" w:rsidP="00BA60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05E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Doskonałe zdolności interpersonalne oraz umiejętność budowania relacji</w:t>
      </w:r>
    </w:p>
    <w:p w14:paraId="467F2E67" w14:textId="77777777" w:rsidR="00BA605E" w:rsidRPr="00BA605E" w:rsidRDefault="00BA605E" w:rsidP="00BA60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05E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Zainteresowanie nowymi technologiami, w szczególności obszarami elektro mobilności, motoryzacji i </w:t>
      </w:r>
      <w:proofErr w:type="spellStart"/>
      <w:r w:rsidRPr="00BA605E">
        <w:rPr>
          <w:rFonts w:ascii="Times New Roman" w:eastAsia="Times New Roman" w:hAnsi="Times New Roman" w:cs="Times New Roman"/>
          <w:sz w:val="24"/>
          <w:szCs w:val="24"/>
          <w:lang w:eastAsia="pl-PL"/>
        </w:rPr>
        <w:t>IoT</w:t>
      </w:r>
      <w:proofErr w:type="spellEnd"/>
    </w:p>
    <w:p w14:paraId="1823F1C6" w14:textId="77777777" w:rsidR="00BA605E" w:rsidRPr="00BA605E" w:rsidRDefault="00BA605E" w:rsidP="00BA60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05E">
        <w:rPr>
          <w:rFonts w:ascii="Times New Roman" w:eastAsia="Times New Roman" w:hAnsi="Times New Roman" w:cs="Times New Roman"/>
          <w:sz w:val="24"/>
          <w:szCs w:val="24"/>
          <w:lang w:eastAsia="pl-PL"/>
        </w:rPr>
        <w:t>Elastyczność, dyspozycyjność i gotowość do okresowych wyjazdów zagranicznych (m.in. DACH, Skandynawia, Hiszpania, Francja, Czechy, Włochy)</w:t>
      </w:r>
    </w:p>
    <w:p w14:paraId="35FEEFEE" w14:textId="77777777" w:rsidR="00BA605E" w:rsidRPr="00BA605E" w:rsidRDefault="00BA605E" w:rsidP="00BA60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05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jazdy kat. B</w:t>
      </w:r>
    </w:p>
    <w:p w14:paraId="10473D61" w14:textId="77777777" w:rsidR="00BA605E" w:rsidRPr="00BA605E" w:rsidRDefault="00BA605E" w:rsidP="00BA60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05E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Dodatkowym atutem będzie dwuletnie doświadczenie w sprzedaży IT</w:t>
      </w:r>
    </w:p>
    <w:p w14:paraId="180A6365" w14:textId="77777777" w:rsidR="00BA605E" w:rsidRPr="00BA605E" w:rsidRDefault="00BA605E" w:rsidP="00BA60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05E">
        <w:rPr>
          <w:rFonts w:ascii="Times New Roman" w:eastAsia="Times New Roman" w:hAnsi="Times New Roman" w:cs="Times New Roman"/>
          <w:sz w:val="24"/>
          <w:szCs w:val="24"/>
          <w:lang w:eastAsia="pl-PL"/>
        </w:rPr>
        <w:t>Mile widziane doświadczenie w:</w:t>
      </w:r>
    </w:p>
    <w:p w14:paraId="6193D329" w14:textId="77777777" w:rsidR="00BA605E" w:rsidRPr="00BA605E" w:rsidRDefault="00BA605E" w:rsidP="00BA605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05E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Projektach IT od strony produkcyjnej</w:t>
      </w:r>
    </w:p>
    <w:p w14:paraId="7F18B1F1" w14:textId="77777777" w:rsidR="00BA605E" w:rsidRPr="00BA605E" w:rsidRDefault="00BA605E" w:rsidP="00BA605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Obszarach </w:t>
      </w:r>
      <w:proofErr w:type="spellStart"/>
      <w:r w:rsidRPr="00BA605E">
        <w:rPr>
          <w:rFonts w:ascii="Times New Roman" w:eastAsia="Times New Roman" w:hAnsi="Times New Roman" w:cs="Times New Roman"/>
          <w:sz w:val="24"/>
          <w:szCs w:val="24"/>
          <w:lang w:eastAsia="pl-PL"/>
        </w:rPr>
        <w:t>IoT</w:t>
      </w:r>
      <w:proofErr w:type="spellEnd"/>
      <w:r w:rsidRPr="00BA6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A605E">
        <w:rPr>
          <w:rFonts w:ascii="Times New Roman" w:eastAsia="Times New Roman" w:hAnsi="Times New Roman" w:cs="Times New Roman"/>
          <w:sz w:val="24"/>
          <w:szCs w:val="24"/>
          <w:lang w:eastAsia="pl-PL"/>
        </w:rPr>
        <w:t>Industry</w:t>
      </w:r>
      <w:proofErr w:type="spellEnd"/>
      <w:r w:rsidRPr="00BA6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4.0</w:t>
      </w:r>
    </w:p>
    <w:p w14:paraId="716F79E3" w14:textId="77777777" w:rsidR="00BA605E" w:rsidRPr="00BA605E" w:rsidRDefault="00BA605E" w:rsidP="00BA605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05E">
        <w:rPr>
          <w:rFonts w:ascii="Times New Roman" w:eastAsia="Times New Roman" w:hAnsi="Times New Roman" w:cs="Times New Roman"/>
          <w:sz w:val="24"/>
          <w:szCs w:val="24"/>
          <w:lang w:eastAsia="pl-PL"/>
        </w:rPr>
        <w:t>Digitalizacji procesów i wymiany danych w korporacjach</w:t>
      </w:r>
    </w:p>
    <w:p w14:paraId="5CA3E5BC" w14:textId="77777777" w:rsidR="00BA605E" w:rsidRPr="00BA605E" w:rsidRDefault="00BA605E" w:rsidP="00BA6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0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0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TWOJE ZADANIA</w:t>
      </w:r>
    </w:p>
    <w:p w14:paraId="16B14945" w14:textId="77777777" w:rsidR="00BA605E" w:rsidRPr="00BA605E" w:rsidRDefault="00BA605E" w:rsidP="00BA60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Pozyskiwanie nowych klientów zagranicznych (producenci samochodów oraz duże i średnie przedsiębiorstwa z branży Automotive/ </w:t>
      </w:r>
      <w:proofErr w:type="spellStart"/>
      <w:r w:rsidRPr="00BA605E">
        <w:rPr>
          <w:rFonts w:ascii="Times New Roman" w:eastAsia="Times New Roman" w:hAnsi="Times New Roman" w:cs="Times New Roman"/>
          <w:sz w:val="24"/>
          <w:szCs w:val="24"/>
          <w:lang w:eastAsia="pl-PL"/>
        </w:rPr>
        <w:t>Mobility</w:t>
      </w:r>
      <w:proofErr w:type="spellEnd"/>
      <w:r w:rsidRPr="00BA605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2A54AC17" w14:textId="77777777" w:rsidR="00BA605E" w:rsidRPr="00BA605E" w:rsidRDefault="00BA605E" w:rsidP="00BA60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05E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za cały cykl sprzedażowy: identyfikacja klienta, analiza potrzeb, budowa relacji, złożenie oferty, negocjacje, podpisanie umowy, rozwój sprzedaży</w:t>
      </w:r>
    </w:p>
    <w:p w14:paraId="0D5AC7E6" w14:textId="77777777" w:rsidR="00BA605E" w:rsidRPr="00BA605E" w:rsidRDefault="00BA605E" w:rsidP="00BA60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05E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założonych celów sprzedażowych w oparciu o ofertę usług programistycznych</w:t>
      </w:r>
    </w:p>
    <w:p w14:paraId="6EB3785A" w14:textId="77777777" w:rsidR="00BA605E" w:rsidRPr="00BA605E" w:rsidRDefault="00BA605E" w:rsidP="00BA60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05E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Różnorodne działania sprzedażowe, w tym udział w międzynarodowych spotkaniach, targach i konferencjach</w:t>
      </w:r>
    </w:p>
    <w:p w14:paraId="761CFE91" w14:textId="77777777" w:rsidR="00BA605E" w:rsidRPr="00BA605E" w:rsidRDefault="00BA605E" w:rsidP="00BA60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05E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Bezpośrednia współpraca z działami produkcji oraz marketingu</w:t>
      </w:r>
    </w:p>
    <w:p w14:paraId="515EF3D7" w14:textId="77777777" w:rsidR="00BA605E" w:rsidRPr="00BA605E" w:rsidRDefault="00BA605E" w:rsidP="00BA6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0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0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CIEBIE</w:t>
      </w:r>
    </w:p>
    <w:p w14:paraId="42BD5FFD" w14:textId="77777777" w:rsidR="00BA605E" w:rsidRPr="00BA605E" w:rsidRDefault="00BA605E" w:rsidP="00BA60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05E">
        <w:rPr>
          <w:rFonts w:ascii="Times New Roman" w:eastAsia="Times New Roman" w:hAnsi="Times New Roman" w:cs="Times New Roman"/>
          <w:sz w:val="24"/>
          <w:szCs w:val="24"/>
          <w:lang w:eastAsia="pl-PL"/>
        </w:rPr>
        <w:t>Realne możliwości rozwoju w obszarze globalnej sprzedaży</w:t>
      </w:r>
    </w:p>
    <w:p w14:paraId="7618416D" w14:textId="77777777" w:rsidR="00BA605E" w:rsidRPr="00BA605E" w:rsidRDefault="00BA605E" w:rsidP="00BA60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05E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 do prywatnej opieki medycznej dla Ciebie i Twojej rodziny</w:t>
      </w:r>
    </w:p>
    <w:p w14:paraId="1B92EE9B" w14:textId="77777777" w:rsidR="00BA605E" w:rsidRPr="00BA605E" w:rsidRDefault="00BA605E" w:rsidP="00BA60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05E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 plan szkoleń i konferencji</w:t>
      </w:r>
    </w:p>
    <w:p w14:paraId="6ED87B76" w14:textId="77777777" w:rsidR="00BA605E" w:rsidRPr="00BA605E" w:rsidRDefault="00BA605E" w:rsidP="00BA60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0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Bezpłatny, całoroczny dostęp do siłowni i krytego basenu dla Ciebie i Twojej rodziny</w:t>
      </w:r>
    </w:p>
    <w:p w14:paraId="02053ED4" w14:textId="77777777" w:rsidR="00BA605E" w:rsidRPr="00BA605E" w:rsidRDefault="00BA605E" w:rsidP="00BA60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05E">
        <w:rPr>
          <w:rFonts w:ascii="Times New Roman" w:eastAsia="Times New Roman" w:hAnsi="Times New Roman" w:cs="Times New Roman"/>
          <w:sz w:val="24"/>
          <w:szCs w:val="24"/>
          <w:lang w:eastAsia="pl-PL"/>
        </w:rPr>
        <w:t>Przyjazna atmosfera pracy w zgranych zespołach, o co dbamy m.in. poprzez udział w rywalizacjach sportowych czy wspólnych inicjatywach dla lokalnych społeczności</w:t>
      </w:r>
    </w:p>
    <w:p w14:paraId="1E48004B" w14:textId="77777777" w:rsidR="00BA605E" w:rsidRPr="00BA605E" w:rsidRDefault="00BA605E" w:rsidP="00BA60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wykupienia Karty </w:t>
      </w:r>
      <w:proofErr w:type="spellStart"/>
      <w:r w:rsidRPr="00BA605E">
        <w:rPr>
          <w:rFonts w:ascii="Times New Roman" w:eastAsia="Times New Roman" w:hAnsi="Times New Roman" w:cs="Times New Roman"/>
          <w:sz w:val="24"/>
          <w:szCs w:val="24"/>
          <w:lang w:eastAsia="pl-PL"/>
        </w:rPr>
        <w:t>Multisport</w:t>
      </w:r>
      <w:proofErr w:type="spellEnd"/>
      <w:r w:rsidRPr="00BA6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 Ciebie i Twojej rodziny</w:t>
      </w:r>
    </w:p>
    <w:p w14:paraId="4B3FF658" w14:textId="77777777" w:rsidR="00BA605E" w:rsidRPr="00BA605E" w:rsidRDefault="00BA605E" w:rsidP="00BA60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05E">
        <w:rPr>
          <w:rFonts w:ascii="Times New Roman" w:eastAsia="Times New Roman" w:hAnsi="Times New Roman" w:cs="Times New Roman"/>
          <w:sz w:val="24"/>
          <w:szCs w:val="24"/>
          <w:lang w:eastAsia="pl-PL"/>
        </w:rPr>
        <w:t>Opieka doświadczonego mentora w trakcie wdrożenia</w:t>
      </w:r>
    </w:p>
    <w:p w14:paraId="6FDA682E" w14:textId="77777777" w:rsidR="00BA605E" w:rsidRPr="00BA605E" w:rsidRDefault="00BA605E" w:rsidP="00BA60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05E">
        <w:rPr>
          <w:rFonts w:ascii="Times New Roman" w:eastAsia="Times New Roman" w:hAnsi="Times New Roman" w:cs="Times New Roman"/>
          <w:sz w:val="24"/>
          <w:szCs w:val="24"/>
          <w:lang w:eastAsia="pl-PL"/>
        </w:rPr>
        <w:t>Stałe, profesjonalne wsparcie Twojej pracy oferowane przez rozbudowany dział consultingu, marketingu i produkcji</w:t>
      </w:r>
    </w:p>
    <w:p w14:paraId="28DBA13A" w14:textId="77777777" w:rsidR="00BA605E" w:rsidRPr="00BA605E" w:rsidRDefault="00BA605E" w:rsidP="00BA60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05E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udziału w akcjach i wydarzeniach promujących aktywny tryb życia</w:t>
      </w:r>
    </w:p>
    <w:p w14:paraId="0CC4F2EF" w14:textId="77777777" w:rsidR="00BA605E" w:rsidRPr="00BA605E" w:rsidRDefault="00BA605E" w:rsidP="00BA60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Bezpośrednio na naszym kampusie: centrum medyczne iMed24, stołówka, strefa rekreacyjna z basenem i siłownią, naziemny i podziemny parking, przestrzeń z udogodnieniami dla rowerzystów (stojaki, szatnia, </w:t>
      </w:r>
      <w:proofErr w:type="spellStart"/>
      <w:r w:rsidRPr="00BA605E">
        <w:rPr>
          <w:rFonts w:ascii="Times New Roman" w:eastAsia="Times New Roman" w:hAnsi="Times New Roman" w:cs="Times New Roman"/>
          <w:sz w:val="24"/>
          <w:szCs w:val="24"/>
          <w:lang w:eastAsia="pl-PL"/>
        </w:rPr>
        <w:t>rowerownia</w:t>
      </w:r>
      <w:proofErr w:type="spellEnd"/>
      <w:r w:rsidRPr="00BA605E">
        <w:rPr>
          <w:rFonts w:ascii="Times New Roman" w:eastAsia="Times New Roman" w:hAnsi="Times New Roman" w:cs="Times New Roman"/>
          <w:sz w:val="24"/>
          <w:szCs w:val="24"/>
          <w:lang w:eastAsia="pl-PL"/>
        </w:rPr>
        <w:t>, stacja naprawcza)</w:t>
      </w:r>
    </w:p>
    <w:p w14:paraId="7AA86B86" w14:textId="77777777" w:rsidR="00BA605E" w:rsidRPr="00BA605E" w:rsidRDefault="00BA605E" w:rsidP="00BA60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05E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pracy hybrydowej</w:t>
      </w:r>
    </w:p>
    <w:p w14:paraId="2A31F66E" w14:textId="77777777" w:rsidR="00BA605E" w:rsidRPr="00BA605E" w:rsidRDefault="00BA605E" w:rsidP="00BA60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05E">
        <w:rPr>
          <w:rFonts w:ascii="Times New Roman" w:eastAsia="Times New Roman" w:hAnsi="Times New Roman" w:cs="Times New Roman"/>
          <w:sz w:val="24"/>
          <w:szCs w:val="24"/>
          <w:lang w:eastAsia="pl-PL"/>
        </w:rPr>
        <w:t>Karnety na całą rundę piłkarskiej ekstraklasy dla fanów Cracovii i ich rodzin, a także wejściówki na lodowisko</w:t>
      </w:r>
    </w:p>
    <w:p w14:paraId="6387ACD8" w14:textId="680CC183" w:rsidR="00BA605E" w:rsidRDefault="00BA605E"/>
    <w:p w14:paraId="4C689C79" w14:textId="2E14AA67" w:rsidR="00BA605E" w:rsidRPr="00BA605E" w:rsidRDefault="00BA605E">
      <w:pPr>
        <w:rPr>
          <w:rFonts w:ascii="Times New Roman" w:hAnsi="Times New Roman" w:cs="Times New Roman"/>
          <w:sz w:val="24"/>
          <w:szCs w:val="24"/>
        </w:rPr>
      </w:pPr>
      <w:r w:rsidRPr="00BA605E">
        <w:rPr>
          <w:rFonts w:ascii="Times New Roman" w:hAnsi="Times New Roman" w:cs="Times New Roman"/>
          <w:sz w:val="24"/>
          <w:szCs w:val="24"/>
        </w:rPr>
        <w:t xml:space="preserve">Wszystkich zainteresowanych zapraszamy do aplikowania poprzez formularz na stronie: </w:t>
      </w:r>
      <w:hyperlink r:id="rId5" w:history="1">
        <w:r w:rsidRPr="00BA605E">
          <w:rPr>
            <w:rStyle w:val="Hipercze"/>
            <w:rFonts w:ascii="Times New Roman" w:hAnsi="Times New Roman" w:cs="Times New Roman"/>
            <w:sz w:val="24"/>
            <w:szCs w:val="24"/>
          </w:rPr>
          <w:t>https://kariera.comarch.pl/praca/business-development-specialist/</w:t>
        </w:r>
      </w:hyperlink>
      <w:r w:rsidRPr="00BA605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A605E" w:rsidRPr="00BA6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43B74"/>
    <w:multiLevelType w:val="multilevel"/>
    <w:tmpl w:val="118A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027024"/>
    <w:multiLevelType w:val="multilevel"/>
    <w:tmpl w:val="C8CE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EE5622"/>
    <w:multiLevelType w:val="multilevel"/>
    <w:tmpl w:val="4FF4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05E"/>
    <w:rsid w:val="00731097"/>
    <w:rsid w:val="00BA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7C02"/>
  <w15:chartTrackingRefBased/>
  <w15:docId w15:val="{C0704D22-4114-479C-9DE7-0D0BA4FE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A60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A60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A605E"/>
    <w:rPr>
      <w:b/>
      <w:bCs/>
    </w:rPr>
  </w:style>
  <w:style w:type="character" w:styleId="Hipercze">
    <w:name w:val="Hyperlink"/>
    <w:basedOn w:val="Domylnaczcionkaakapitu"/>
    <w:uiPriority w:val="99"/>
    <w:unhideWhenUsed/>
    <w:rsid w:val="00BA60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6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riera.comarch.pl/praca/business-development-speciali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Obal</dc:creator>
  <cp:keywords/>
  <dc:description/>
  <cp:lastModifiedBy>Natalia Obal</cp:lastModifiedBy>
  <cp:revision>1</cp:revision>
  <dcterms:created xsi:type="dcterms:W3CDTF">2021-09-28T09:42:00Z</dcterms:created>
  <dcterms:modified xsi:type="dcterms:W3CDTF">2021-09-28T09:44:00Z</dcterms:modified>
</cp:coreProperties>
</file>